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340" w:rsidRPr="00E003C4" w:rsidRDefault="0038335A" w:rsidP="00D07340">
      <w:pPr>
        <w:spacing w:after="0" w:line="240" w:lineRule="auto"/>
        <w:jc w:val="center"/>
        <w:textDirection w:val="btL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:rsidR="00D07340" w:rsidRPr="00E003C4" w:rsidRDefault="00D07340" w:rsidP="00D07340">
      <w:pPr>
        <w:spacing w:after="0" w:line="240" w:lineRule="auto"/>
        <w:jc w:val="center"/>
        <w:textDirection w:val="btLr"/>
        <w:rPr>
          <w:sz w:val="18"/>
          <w:szCs w:val="18"/>
        </w:rPr>
      </w:pPr>
      <w:r w:rsidRPr="00E003C4">
        <w:rPr>
          <w:rFonts w:ascii="Arial" w:eastAsia="Arial" w:hAnsi="Arial" w:cs="Arial"/>
          <w:color w:val="000000"/>
          <w:sz w:val="18"/>
          <w:szCs w:val="18"/>
        </w:rPr>
        <w:t xml:space="preserve">Jardín de Infantes N° 33 Liliana Albarracín                                                                                                                                                                                             </w:t>
      </w:r>
    </w:p>
    <w:p w:rsidR="002401BE" w:rsidRDefault="00456659">
      <w:r>
        <w:rPr>
          <w:rFonts w:ascii="Arial" w:hAnsi="Arial" w:cs="Arial"/>
          <w:b/>
          <w:sz w:val="24"/>
          <w:u w:val="single"/>
        </w:rPr>
        <w:t>KARINA</w:t>
      </w:r>
      <w:r w:rsidR="005C3FF7">
        <w:rPr>
          <w:noProof/>
          <w:lang w:val="es-ES" w:eastAsia="es-ES"/>
        </w:rPr>
        <w:drawing>
          <wp:inline distT="0" distB="0" distL="0" distR="0" wp14:anchorId="3601A6FE" wp14:editId="0298D40F">
            <wp:extent cx="1454150" cy="1400810"/>
            <wp:effectExtent l="0" t="0" r="0" b="8890"/>
            <wp:docPr id="5" name="Imagen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150" cy="140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51F1">
        <w:t>+</w:t>
      </w:r>
      <w:bookmarkStart w:id="0" w:name="_GoBack"/>
      <w:bookmarkEnd w:id="0"/>
    </w:p>
    <w:sectPr w:rsidR="002401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FF7"/>
    <w:rsid w:val="001649E3"/>
    <w:rsid w:val="00213E79"/>
    <w:rsid w:val="0038335A"/>
    <w:rsid w:val="00456659"/>
    <w:rsid w:val="005C3FF7"/>
    <w:rsid w:val="00C143C8"/>
    <w:rsid w:val="00D07340"/>
    <w:rsid w:val="00ED1DF9"/>
    <w:rsid w:val="00F8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32885"/>
  <w15:chartTrackingRefBased/>
  <w15:docId w15:val="{47F98A67-49F4-4AC8-9E73-3253902E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340"/>
    <w:pPr>
      <w:spacing w:after="200" w:line="276" w:lineRule="auto"/>
    </w:pPr>
    <w:rPr>
      <w:rFonts w:ascii="Calibri" w:eastAsia="Calibri" w:hAnsi="Calibri" w:cs="Calibri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9</cp:revision>
  <dcterms:created xsi:type="dcterms:W3CDTF">2024-02-29T19:06:00Z</dcterms:created>
  <dcterms:modified xsi:type="dcterms:W3CDTF">2024-05-03T14:02:00Z</dcterms:modified>
</cp:coreProperties>
</file>