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D447" w14:textId="13C5FA61" w:rsidR="008D7F6A" w:rsidRDefault="005612B4">
      <w:r>
        <w:rPr>
          <w:noProof/>
        </w:rPr>
        <w:drawing>
          <wp:inline distT="0" distB="0" distL="0" distR="0" wp14:anchorId="2D231ED3" wp14:editId="37625859">
            <wp:extent cx="6343015" cy="9352915"/>
            <wp:effectExtent l="0" t="0" r="635" b="63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"/>
                    <a:stretch/>
                  </pic:blipFill>
                  <pic:spPr bwMode="auto">
                    <a:xfrm>
                      <a:off x="0" y="0"/>
                      <a:ext cx="6343015" cy="935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7F6A" w:rsidSect="009F3F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B4"/>
    <w:rsid w:val="005612B4"/>
    <w:rsid w:val="006832BE"/>
    <w:rsid w:val="007161D9"/>
    <w:rsid w:val="008D7F6A"/>
    <w:rsid w:val="009F3FB6"/>
    <w:rsid w:val="00BA16DC"/>
    <w:rsid w:val="00C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C531"/>
  <w15:chartTrackingRefBased/>
  <w15:docId w15:val="{C01FF7CF-33C0-470D-A523-070B07C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maria luisa couceiro lopez</dc:creator>
  <cp:keywords/>
  <dc:description/>
  <cp:lastModifiedBy>escuela maria luisa couceiro lopez</cp:lastModifiedBy>
  <cp:revision>1</cp:revision>
  <dcterms:created xsi:type="dcterms:W3CDTF">2024-10-03T14:25:00Z</dcterms:created>
  <dcterms:modified xsi:type="dcterms:W3CDTF">2024-10-03T14:25:00Z</dcterms:modified>
</cp:coreProperties>
</file>