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57E54278" w:rsidR="00682B22" w:rsidRDefault="00FB25E3">
      <w:r>
        <w:rPr>
          <w:noProof/>
        </w:rPr>
        <w:drawing>
          <wp:inline distT="0" distB="0" distL="0" distR="0" wp14:anchorId="39C38050" wp14:editId="507CADB8">
            <wp:extent cx="6411817" cy="5783580"/>
            <wp:effectExtent l="0" t="0" r="825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8" cy="57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FB25E3">
      <w:headerReference w:type="default" r:id="rId7"/>
      <w:pgSz w:w="11906" w:h="16838"/>
      <w:pgMar w:top="226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1A1" w14:textId="77777777" w:rsidR="00362078" w:rsidRDefault="00362078" w:rsidP="00CB5323">
      <w:pPr>
        <w:spacing w:after="0" w:line="240" w:lineRule="auto"/>
      </w:pPr>
      <w:r>
        <w:separator/>
      </w:r>
    </w:p>
  </w:endnote>
  <w:endnote w:type="continuationSeparator" w:id="0">
    <w:p w14:paraId="1F3E6228" w14:textId="77777777" w:rsidR="00362078" w:rsidRDefault="00362078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68FC" w14:textId="77777777" w:rsidR="00362078" w:rsidRDefault="00362078" w:rsidP="00CB5323">
      <w:pPr>
        <w:spacing w:after="0" w:line="240" w:lineRule="auto"/>
      </w:pPr>
      <w:r>
        <w:separator/>
      </w:r>
    </w:p>
  </w:footnote>
  <w:footnote w:type="continuationSeparator" w:id="0">
    <w:p w14:paraId="546EB80C" w14:textId="77777777" w:rsidR="00362078" w:rsidRDefault="00362078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62078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62078"/>
    <w:rsid w:val="004D1EC1"/>
    <w:rsid w:val="00682B22"/>
    <w:rsid w:val="00880781"/>
    <w:rsid w:val="00B65628"/>
    <w:rsid w:val="00CB5323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2025-04-07T11:59:00Z</dcterms:modified>
</cp:coreProperties>
</file>